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  <w:rtl w:val="0"/>
        </w:rPr>
        <w:t xml:space="preserve">DECLARAÇÃO PARA CANDIDATURA A MEMBRO DOCENTE DO COLEGIADO DO CURSO DE ENGENHARIA DE ALIMENTOS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 resposta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highlight w:val="white"/>
          <w:rtl w:val="0"/>
        </w:rPr>
        <w:t xml:space="preserve">EDITAL 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highlight w:val="white"/>
          <w:vertAlign w:val="superscript"/>
          <w:rtl w:val="0"/>
        </w:rPr>
        <w:t xml:space="preserve">º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highlight w:val="white"/>
          <w:rtl w:val="0"/>
        </w:rPr>
        <w:t xml:space="preserve"> 02 de 18 de março de 2026 de Engenharia de Alimentos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eu,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..............................................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professor(a) do curso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da Universidade Federal de São João Del Rei, apresento minha candidatura para membro docente do colegiado do Curso de Engenharia de Alimentos desta mesma universidade.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Agradecendo antecipadamente a atenção, apresento cumprimentos.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bookmarkStart w:colFirst="0" w:colLast="0" w:name="_heading=h.xjdx6h8ad0xo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Sete Lagoas, ____ de ___________ de 20</w:t>
      </w:r>
      <w:r w:rsidDel="00000000" w:rsidR="00000000" w:rsidRPr="00000000">
        <w:rPr>
          <w:rFonts w:ascii="Arial" w:cs="Arial" w:eastAsia="Arial" w:hAnsi="Arial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0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504.0" w:type="dxa"/>
      <w:jc w:val="left"/>
      <w:tblInd w:w="-216.0" w:type="dxa"/>
      <w:tblLayout w:type="fixed"/>
      <w:tblLook w:val="0000"/>
    </w:tblPr>
    <w:tblGrid>
      <w:gridCol w:w="1994"/>
      <w:gridCol w:w="4426"/>
      <w:gridCol w:w="2084"/>
      <w:tblGridChange w:id="0">
        <w:tblGrid>
          <w:gridCol w:w="1994"/>
          <w:gridCol w:w="4426"/>
          <w:gridCol w:w="2084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0.0" w:type="dxa"/>
            <w:left w:w="108.0" w:type="dxa"/>
            <w:bottom w:w="0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1B">
          <w:pPr>
            <w:jc w:val="center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-275589</wp:posOffset>
                </wp:positionH>
                <wp:positionV relativeFrom="paragraph">
                  <wp:posOffset>-353694</wp:posOffset>
                </wp:positionV>
                <wp:extent cx="1186180" cy="1191895"/>
                <wp:effectExtent b="0" l="0" r="0" t="0"/>
                <wp:wrapSquare wrapText="bothSides" distB="0" distT="0" distL="0" distR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6180" cy="1191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tcMar>
            <w:top w:w="0.0" w:type="dxa"/>
            <w:left w:w="108.0" w:type="dxa"/>
            <w:bottom w:w="0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1C">
          <w:pPr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Universidade Federal de São João Del Rei - Campus Sete Lagoas</w:t>
          </w:r>
        </w:p>
        <w:p w:rsidR="00000000" w:rsidDel="00000000" w:rsidP="00000000" w:rsidRDefault="00000000" w:rsidRPr="00000000" w14:paraId="0000001D">
          <w:pPr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Endereço: Rodovia MG 424 – Km 47</w:t>
            <w:br w:type="textWrapping"/>
            <w:t xml:space="preserve">CEP: 35701-970 – Sete Lagoas – MG</w:t>
          </w:r>
        </w:p>
      </w:tc>
      <w:tc>
        <w:tcPr>
          <w:shd w:fill="auto" w:val="clear"/>
          <w:tcMar>
            <w:top w:w="0.0" w:type="dxa"/>
            <w:left w:w="108.0" w:type="dxa"/>
            <w:bottom w:w="0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1E">
          <w:pPr>
            <w:jc w:val="center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28575</wp:posOffset>
                </wp:positionH>
                <wp:positionV relativeFrom="paragraph">
                  <wp:posOffset>-295909</wp:posOffset>
                </wp:positionV>
                <wp:extent cx="1262380" cy="1197610"/>
                <wp:effectExtent b="0" l="0" r="0" t="0"/>
                <wp:wrapSquare wrapText="bothSides" distB="0" distT="0" distL="0" distR="0"/>
                <wp:docPr id="3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2380" cy="1197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F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12" w:customStyle="1">
    <w:name w:val="Table Normal"/>
    <w:uiPriority w:val="0"/>
  </w:style>
  <w:style w:type="table" w:styleId="13" w:customStyle="1">
    <w:name w:val="_Style 10"/>
    <w:basedOn w:val="12"/>
    <w:uiPriority w:val="0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gY9skVK0ndpGOk9HxF05u1vS6Q==">CgMxLjAyDmgueGpkeDZoOGFkMHhvOAByITE2a0FfSkUwUDlUN2VnNHVVYTNlSnZ1NERIenNNQ3c0MQ==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2025-02-03T18:57:44Z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207ECB3529394015A69B7577A7335DF6_13</vt:lpwstr>
  </property>
</Properties>
</file>